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«Новорогачинская средняя школа»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A5109D" w:rsidTr="00A5109D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A5109D" w:rsidTr="00A5109D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5F5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5F51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</w:t>
            </w:r>
            <w:r w:rsidR="00A5109D">
              <w:rPr>
                <w:sz w:val="28"/>
                <w:szCs w:val="28"/>
                <w:lang w:eastAsia="en-US"/>
              </w:rPr>
              <w:t>.2022</w:t>
            </w:r>
          </w:p>
        </w:tc>
      </w:tr>
    </w:tbl>
    <w:p w:rsidR="00A5109D" w:rsidRDefault="00A5109D" w:rsidP="00A5109D">
      <w:pPr>
        <w:jc w:val="center"/>
        <w:rPr>
          <w:sz w:val="28"/>
          <w:szCs w:val="28"/>
        </w:rPr>
      </w:pP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5109D" w:rsidRDefault="00A5109D" w:rsidP="00A5109D">
      <w:pPr>
        <w:jc w:val="center"/>
        <w:rPr>
          <w:sz w:val="28"/>
          <w:szCs w:val="28"/>
        </w:rPr>
      </w:pPr>
    </w:p>
    <w:p w:rsidR="005F5113" w:rsidRDefault="00A5109D" w:rsidP="005F51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5113">
        <w:rPr>
          <w:sz w:val="28"/>
          <w:szCs w:val="28"/>
        </w:rPr>
        <w:t xml:space="preserve"> предоставлении детям мобилизованных граждан права </w:t>
      </w:r>
    </w:p>
    <w:p w:rsidR="00A5109D" w:rsidRDefault="005F5113" w:rsidP="005F511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бесплатное питание в МБОУ Новорогачинская СШ</w:t>
      </w:r>
    </w:p>
    <w:p w:rsidR="00A5109D" w:rsidRDefault="00A5109D" w:rsidP="00A5109D">
      <w:pPr>
        <w:rPr>
          <w:sz w:val="28"/>
          <w:szCs w:val="28"/>
        </w:rPr>
      </w:pPr>
    </w:p>
    <w:p w:rsidR="00A5109D" w:rsidRDefault="00A5109D" w:rsidP="00A5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084E">
        <w:rPr>
          <w:sz w:val="28"/>
          <w:szCs w:val="28"/>
        </w:rPr>
        <w:t>В соот</w:t>
      </w:r>
      <w:r w:rsidR="00DB62C5">
        <w:rPr>
          <w:sz w:val="28"/>
          <w:szCs w:val="28"/>
        </w:rPr>
        <w:t>ветствии с постановлением Губерн</w:t>
      </w:r>
      <w:r w:rsidR="0023084E">
        <w:rPr>
          <w:sz w:val="28"/>
          <w:szCs w:val="28"/>
        </w:rPr>
        <w:t>атора Волгоградской области от 12.10.2022 г. №</w:t>
      </w:r>
      <w:r w:rsidR="00DB62C5">
        <w:rPr>
          <w:sz w:val="28"/>
          <w:szCs w:val="28"/>
        </w:rPr>
        <w:t xml:space="preserve"> </w:t>
      </w:r>
      <w:r w:rsidR="0023084E">
        <w:rPr>
          <w:sz w:val="28"/>
          <w:szCs w:val="28"/>
        </w:rPr>
        <w:t>622 «О доп</w:t>
      </w:r>
      <w:r w:rsidR="00DB62C5">
        <w:rPr>
          <w:sz w:val="28"/>
          <w:szCs w:val="28"/>
        </w:rPr>
        <w:t>олнительных мерах социальной по</w:t>
      </w:r>
      <w:r w:rsidR="0023084E">
        <w:rPr>
          <w:sz w:val="28"/>
          <w:szCs w:val="28"/>
        </w:rPr>
        <w:t>ддержки семей</w:t>
      </w:r>
      <w:r w:rsidR="003147EB">
        <w:rPr>
          <w:sz w:val="28"/>
          <w:szCs w:val="28"/>
        </w:rPr>
        <w:t xml:space="preserve"> граждан</w:t>
      </w:r>
      <w:r w:rsidR="00DB62C5">
        <w:rPr>
          <w:sz w:val="28"/>
          <w:szCs w:val="28"/>
        </w:rPr>
        <w:t>,</w:t>
      </w:r>
      <w:r w:rsidR="0023084E">
        <w:rPr>
          <w:sz w:val="28"/>
          <w:szCs w:val="28"/>
        </w:rPr>
        <w:t xml:space="preserve"> призванных на террит</w:t>
      </w:r>
      <w:r w:rsidR="003147EB">
        <w:rPr>
          <w:sz w:val="28"/>
          <w:szCs w:val="28"/>
        </w:rPr>
        <w:t>о</w:t>
      </w:r>
      <w:r w:rsidR="0023084E">
        <w:rPr>
          <w:sz w:val="28"/>
          <w:szCs w:val="28"/>
        </w:rPr>
        <w:t>рии Волгоградской</w:t>
      </w:r>
      <w:r w:rsidR="003147EB">
        <w:rPr>
          <w:sz w:val="28"/>
          <w:szCs w:val="28"/>
        </w:rPr>
        <w:t xml:space="preserve">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21.09.2022г. №</w:t>
      </w:r>
      <w:r w:rsidR="003376A3">
        <w:rPr>
          <w:sz w:val="28"/>
          <w:szCs w:val="28"/>
        </w:rPr>
        <w:t xml:space="preserve"> </w:t>
      </w:r>
      <w:r w:rsidR="003147EB">
        <w:rPr>
          <w:sz w:val="28"/>
          <w:szCs w:val="28"/>
        </w:rPr>
        <w:t xml:space="preserve">647 «Об объявлении частичной мобилизации в Российской Федерации», </w:t>
      </w:r>
    </w:p>
    <w:p w:rsidR="00A5109D" w:rsidRDefault="00A5109D" w:rsidP="00A5109D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1542E" w:rsidRPr="0011542E" w:rsidRDefault="0011542E" w:rsidP="003376A3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1542E">
        <w:rPr>
          <w:sz w:val="28"/>
          <w:szCs w:val="28"/>
        </w:rPr>
        <w:t>Установить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21.09.2022г. №</w:t>
      </w:r>
      <w:r w:rsidR="003376A3">
        <w:rPr>
          <w:sz w:val="28"/>
          <w:szCs w:val="28"/>
        </w:rPr>
        <w:t xml:space="preserve"> </w:t>
      </w:r>
      <w:r w:rsidRPr="0011542E">
        <w:rPr>
          <w:sz w:val="28"/>
          <w:szCs w:val="28"/>
        </w:rPr>
        <w:t>647 «Об объявлении частичной мобилизации в Российской Федерации»</w:t>
      </w:r>
      <w:r w:rsidR="003376A3">
        <w:rPr>
          <w:sz w:val="28"/>
          <w:szCs w:val="28"/>
        </w:rPr>
        <w:t xml:space="preserve"> дополнительную меру социальной поддержки в части предоставления детям мобилизованных граждан пра</w:t>
      </w:r>
      <w:r w:rsidR="005624CC">
        <w:rPr>
          <w:sz w:val="28"/>
          <w:szCs w:val="28"/>
        </w:rPr>
        <w:t xml:space="preserve">ва на бесплатное питание </w:t>
      </w:r>
      <w:r w:rsidR="00B904A0">
        <w:rPr>
          <w:sz w:val="28"/>
          <w:szCs w:val="28"/>
        </w:rPr>
        <w:t xml:space="preserve">в МБОУ Новорогачинская СШ </w:t>
      </w:r>
      <w:r w:rsidR="003376A3">
        <w:rPr>
          <w:sz w:val="28"/>
          <w:szCs w:val="28"/>
        </w:rPr>
        <w:t>(приложение 1).</w:t>
      </w:r>
    </w:p>
    <w:p w:rsidR="00A5109D" w:rsidRDefault="00A5109D" w:rsidP="003376A3">
      <w:pPr>
        <w:pStyle w:val="a7"/>
        <w:numPr>
          <w:ilvl w:val="0"/>
          <w:numId w:val="36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A5109D" w:rsidRDefault="00A5109D" w:rsidP="00A5109D">
      <w:pPr>
        <w:rPr>
          <w:sz w:val="28"/>
          <w:szCs w:val="28"/>
        </w:rPr>
      </w:pPr>
    </w:p>
    <w:p w:rsidR="00A5109D" w:rsidRDefault="00A5109D" w:rsidP="00A5109D">
      <w:pPr>
        <w:pStyle w:val="a7"/>
        <w:ind w:left="928"/>
        <w:jc w:val="both"/>
        <w:rPr>
          <w:sz w:val="28"/>
          <w:szCs w:val="28"/>
        </w:rPr>
      </w:pPr>
    </w:p>
    <w:p w:rsidR="00A5109D" w:rsidRDefault="00A5109D" w:rsidP="00A5109D">
      <w:pPr>
        <w:pStyle w:val="a7"/>
        <w:ind w:left="928"/>
        <w:jc w:val="both"/>
        <w:rPr>
          <w:sz w:val="28"/>
          <w:szCs w:val="28"/>
        </w:rPr>
      </w:pP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М.И. Денисов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E0C" w:rsidRDefault="00B73E0C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E0C" w:rsidRDefault="00B73E0C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E0C" w:rsidRDefault="00B73E0C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3E0C" w:rsidRDefault="00B73E0C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B73E0C" w:rsidP="00B73E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 №499 от 14.10.2022г.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9"/>
        <w:gridCol w:w="3172"/>
        <w:gridCol w:w="1717"/>
        <w:gridCol w:w="2360"/>
        <w:gridCol w:w="1713"/>
      </w:tblGrid>
      <w:tr w:rsidR="00B73E0C" w:rsidTr="00A526C2">
        <w:tc>
          <w:tcPr>
            <w:tcW w:w="318" w:type="pct"/>
          </w:tcPr>
          <w:p w:rsidR="00B73E0C" w:rsidRPr="003E73E4" w:rsidRDefault="00B73E0C" w:rsidP="00A526C2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№</w:t>
            </w:r>
          </w:p>
          <w:p w:rsidR="00B73E0C" w:rsidRPr="003E73E4" w:rsidRDefault="00B73E0C" w:rsidP="00A526C2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п/п</w:t>
            </w:r>
          </w:p>
        </w:tc>
        <w:tc>
          <w:tcPr>
            <w:tcW w:w="1657" w:type="pct"/>
          </w:tcPr>
          <w:p w:rsidR="00B73E0C" w:rsidRPr="003E73E4" w:rsidRDefault="00B73E0C" w:rsidP="00A526C2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ФИО</w:t>
            </w:r>
          </w:p>
        </w:tc>
        <w:tc>
          <w:tcPr>
            <w:tcW w:w="897" w:type="pct"/>
          </w:tcPr>
          <w:p w:rsidR="00B73E0C" w:rsidRPr="003E73E4" w:rsidRDefault="00B73E0C" w:rsidP="00A5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33" w:type="pct"/>
          </w:tcPr>
          <w:p w:rsidR="00B73E0C" w:rsidRPr="003E73E4" w:rsidRDefault="00B73E0C" w:rsidP="00A526C2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Класс</w:t>
            </w:r>
          </w:p>
        </w:tc>
        <w:tc>
          <w:tcPr>
            <w:tcW w:w="895" w:type="pct"/>
          </w:tcPr>
          <w:p w:rsidR="00B73E0C" w:rsidRPr="00922BBE" w:rsidRDefault="00761F7F" w:rsidP="00A526C2">
            <w:pPr>
              <w:jc w:val="center"/>
              <w:rPr>
                <w:b/>
              </w:rPr>
            </w:pPr>
            <w:r>
              <w:rPr>
                <w:b/>
              </w:rPr>
              <w:t xml:space="preserve">5-ти </w:t>
            </w:r>
            <w:r w:rsidR="00B73E0C">
              <w:rPr>
                <w:b/>
              </w:rPr>
              <w:t>дневка</w:t>
            </w:r>
          </w:p>
        </w:tc>
      </w:tr>
      <w:tr w:rsidR="00B73E0C" w:rsidTr="00A526C2">
        <w:tc>
          <w:tcPr>
            <w:tcW w:w="318" w:type="pct"/>
          </w:tcPr>
          <w:p w:rsidR="00B73E0C" w:rsidRPr="001263B0" w:rsidRDefault="00394800" w:rsidP="00A52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7" w:type="pct"/>
          </w:tcPr>
          <w:p w:rsidR="00B73E0C" w:rsidRPr="001263B0" w:rsidRDefault="00B73E0C" w:rsidP="00A526C2">
            <w:pPr>
              <w:jc w:val="both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Федорчук Александр Дмитриевич</w:t>
            </w:r>
          </w:p>
        </w:tc>
        <w:tc>
          <w:tcPr>
            <w:tcW w:w="897" w:type="pct"/>
          </w:tcPr>
          <w:p w:rsidR="00B73E0C" w:rsidRPr="001263B0" w:rsidRDefault="00B73E0C" w:rsidP="00A526C2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28.05.2008</w:t>
            </w:r>
          </w:p>
        </w:tc>
        <w:tc>
          <w:tcPr>
            <w:tcW w:w="1233" w:type="pct"/>
          </w:tcPr>
          <w:p w:rsidR="00B73E0C" w:rsidRPr="001263B0" w:rsidRDefault="00B73E0C" w:rsidP="00A526C2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8а</w:t>
            </w:r>
          </w:p>
          <w:p w:rsidR="00B73E0C" w:rsidRPr="001263B0" w:rsidRDefault="00B73E0C" w:rsidP="00A52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pct"/>
          </w:tcPr>
          <w:p w:rsidR="00B73E0C" w:rsidRPr="001263B0" w:rsidRDefault="00B73E0C" w:rsidP="00A526C2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5-ти</w:t>
            </w:r>
          </w:p>
        </w:tc>
      </w:tr>
    </w:tbl>
    <w:p w:rsidR="00B73E0C" w:rsidRDefault="00B73E0C" w:rsidP="00B73E0C"/>
    <w:p w:rsidR="00B73E0C" w:rsidRDefault="00B73E0C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0C0" w:rsidRDefault="008F70C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«Новорогачинская средняя школа»</w:t>
      </w: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394800" w:rsidTr="008467B6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800" w:rsidRDefault="00394800" w:rsidP="00846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800" w:rsidRDefault="00394800" w:rsidP="00846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394800" w:rsidTr="008467B6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800" w:rsidRDefault="002566D4" w:rsidP="00846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523/1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800" w:rsidRDefault="002566D4" w:rsidP="008467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394800">
              <w:rPr>
                <w:sz w:val="28"/>
                <w:szCs w:val="28"/>
                <w:lang w:eastAsia="en-US"/>
              </w:rPr>
              <w:t>.10.2022</w:t>
            </w:r>
          </w:p>
        </w:tc>
      </w:tr>
    </w:tbl>
    <w:p w:rsidR="00394800" w:rsidRDefault="00394800" w:rsidP="00394800">
      <w:pPr>
        <w:jc w:val="center"/>
        <w:rPr>
          <w:sz w:val="28"/>
          <w:szCs w:val="28"/>
        </w:rPr>
      </w:pPr>
    </w:p>
    <w:p w:rsidR="00394800" w:rsidRDefault="00394800" w:rsidP="003948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94800" w:rsidRDefault="00394800" w:rsidP="00394800">
      <w:pPr>
        <w:jc w:val="center"/>
        <w:rPr>
          <w:sz w:val="28"/>
          <w:szCs w:val="28"/>
        </w:rPr>
      </w:pPr>
    </w:p>
    <w:p w:rsidR="00394800" w:rsidRDefault="00394800" w:rsidP="00394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детям мобилизованных граждан права </w:t>
      </w:r>
    </w:p>
    <w:p w:rsidR="00394800" w:rsidRDefault="00394800" w:rsidP="003948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бесплатное питание в МБОУ Новорогачинская СШ</w:t>
      </w:r>
    </w:p>
    <w:p w:rsidR="00394800" w:rsidRDefault="00394800" w:rsidP="00394800">
      <w:pPr>
        <w:rPr>
          <w:sz w:val="28"/>
          <w:szCs w:val="28"/>
        </w:rPr>
      </w:pPr>
    </w:p>
    <w:p w:rsidR="00394800" w:rsidRDefault="00394800" w:rsidP="0039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Губернатора Волгоградской области от 12.10.2022 г. № 622 «О дополнительных мерах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21.09.2022г. № 647 «Об объявлении частичной мобилизации в Российской Федерации», </w:t>
      </w:r>
    </w:p>
    <w:p w:rsidR="00394800" w:rsidRDefault="00394800" w:rsidP="0039480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94800" w:rsidRPr="0011542E" w:rsidRDefault="00394800" w:rsidP="00252EED">
      <w:pPr>
        <w:pStyle w:val="a7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bookmarkStart w:id="0" w:name="_GoBack"/>
      <w:r w:rsidRPr="0011542E">
        <w:rPr>
          <w:sz w:val="28"/>
          <w:szCs w:val="28"/>
        </w:rPr>
        <w:t>Установить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21.09.2022г. №</w:t>
      </w:r>
      <w:r>
        <w:rPr>
          <w:sz w:val="28"/>
          <w:szCs w:val="28"/>
        </w:rPr>
        <w:t xml:space="preserve"> </w:t>
      </w:r>
      <w:r w:rsidRPr="0011542E">
        <w:rPr>
          <w:sz w:val="28"/>
          <w:szCs w:val="28"/>
        </w:rPr>
        <w:t>647 «Об объявлении частичной мобилизации в Российской Федерации»</w:t>
      </w:r>
      <w:r>
        <w:rPr>
          <w:sz w:val="28"/>
          <w:szCs w:val="28"/>
        </w:rPr>
        <w:t xml:space="preserve"> дополнительную меру социальной поддержки в части предоставления детям мобилизованных граждан права на бесплатное питание в МБОУ Новорогачинская СШ (приложение 1).</w:t>
      </w:r>
    </w:p>
    <w:bookmarkEnd w:id="0"/>
    <w:p w:rsidR="00394800" w:rsidRDefault="00394800" w:rsidP="00252EED">
      <w:pPr>
        <w:pStyle w:val="a7"/>
        <w:numPr>
          <w:ilvl w:val="0"/>
          <w:numId w:val="37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394800" w:rsidRDefault="00394800" w:rsidP="00394800">
      <w:pPr>
        <w:rPr>
          <w:sz w:val="28"/>
          <w:szCs w:val="28"/>
        </w:rPr>
      </w:pPr>
    </w:p>
    <w:p w:rsidR="00394800" w:rsidRDefault="00394800" w:rsidP="00394800">
      <w:pPr>
        <w:pStyle w:val="a7"/>
        <w:ind w:left="928"/>
        <w:jc w:val="both"/>
        <w:rPr>
          <w:sz w:val="28"/>
          <w:szCs w:val="28"/>
        </w:rPr>
      </w:pPr>
    </w:p>
    <w:p w:rsidR="00394800" w:rsidRDefault="00394800" w:rsidP="00394800">
      <w:pPr>
        <w:pStyle w:val="a7"/>
        <w:ind w:left="928"/>
        <w:jc w:val="both"/>
        <w:rPr>
          <w:sz w:val="28"/>
          <w:szCs w:val="28"/>
        </w:rPr>
      </w:pPr>
    </w:p>
    <w:p w:rsidR="00394800" w:rsidRDefault="00394800" w:rsidP="00394800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М.И. Денисов</w:t>
      </w: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2566D4" w:rsidP="003948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 №523/1 от 31</w:t>
      </w:r>
      <w:r w:rsidR="00394800">
        <w:rPr>
          <w:sz w:val="28"/>
          <w:szCs w:val="28"/>
        </w:rPr>
        <w:t>.10.2022г.</w:t>
      </w: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9"/>
        <w:gridCol w:w="3172"/>
        <w:gridCol w:w="1717"/>
        <w:gridCol w:w="2360"/>
        <w:gridCol w:w="1713"/>
      </w:tblGrid>
      <w:tr w:rsidR="00394800" w:rsidTr="008467B6">
        <w:tc>
          <w:tcPr>
            <w:tcW w:w="318" w:type="pct"/>
          </w:tcPr>
          <w:p w:rsidR="00394800" w:rsidRPr="003E73E4" w:rsidRDefault="00394800" w:rsidP="008467B6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№</w:t>
            </w:r>
          </w:p>
          <w:p w:rsidR="00394800" w:rsidRPr="003E73E4" w:rsidRDefault="00394800" w:rsidP="008467B6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п/п</w:t>
            </w:r>
          </w:p>
        </w:tc>
        <w:tc>
          <w:tcPr>
            <w:tcW w:w="1657" w:type="pct"/>
          </w:tcPr>
          <w:p w:rsidR="00394800" w:rsidRPr="003E73E4" w:rsidRDefault="00394800" w:rsidP="008467B6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ФИО</w:t>
            </w:r>
          </w:p>
        </w:tc>
        <w:tc>
          <w:tcPr>
            <w:tcW w:w="897" w:type="pct"/>
          </w:tcPr>
          <w:p w:rsidR="00394800" w:rsidRPr="003E73E4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33" w:type="pct"/>
          </w:tcPr>
          <w:p w:rsidR="00394800" w:rsidRPr="003E73E4" w:rsidRDefault="00394800" w:rsidP="008467B6">
            <w:pPr>
              <w:jc w:val="center"/>
              <w:rPr>
                <w:sz w:val="28"/>
                <w:szCs w:val="28"/>
              </w:rPr>
            </w:pPr>
            <w:r w:rsidRPr="003E73E4">
              <w:rPr>
                <w:sz w:val="28"/>
                <w:szCs w:val="28"/>
              </w:rPr>
              <w:t>Класс</w:t>
            </w:r>
          </w:p>
        </w:tc>
        <w:tc>
          <w:tcPr>
            <w:tcW w:w="895" w:type="pct"/>
          </w:tcPr>
          <w:p w:rsidR="00394800" w:rsidRPr="00922BBE" w:rsidRDefault="00394800" w:rsidP="008467B6">
            <w:pPr>
              <w:jc w:val="center"/>
              <w:rPr>
                <w:b/>
              </w:rPr>
            </w:pPr>
            <w:r>
              <w:rPr>
                <w:b/>
              </w:rPr>
              <w:t>5-ти дневка</w:t>
            </w:r>
          </w:p>
        </w:tc>
      </w:tr>
      <w:tr w:rsidR="00394800" w:rsidTr="008467B6">
        <w:tc>
          <w:tcPr>
            <w:tcW w:w="318" w:type="pct"/>
          </w:tcPr>
          <w:p w:rsidR="00394800" w:rsidRPr="001263B0" w:rsidRDefault="00394800" w:rsidP="00846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7" w:type="pct"/>
          </w:tcPr>
          <w:p w:rsidR="00394800" w:rsidRPr="001263B0" w:rsidRDefault="00394800" w:rsidP="00846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Макатаев</w:t>
            </w:r>
            <w:proofErr w:type="spellEnd"/>
            <w:r>
              <w:rPr>
                <w:sz w:val="28"/>
                <w:szCs w:val="28"/>
              </w:rPr>
              <w:t xml:space="preserve"> Матвей Денисович</w:t>
            </w:r>
          </w:p>
        </w:tc>
        <w:tc>
          <w:tcPr>
            <w:tcW w:w="897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07.08.2011</w:t>
            </w:r>
          </w:p>
        </w:tc>
        <w:tc>
          <w:tcPr>
            <w:tcW w:w="1233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95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5-ти</w:t>
            </w:r>
          </w:p>
        </w:tc>
      </w:tr>
      <w:tr w:rsidR="00394800" w:rsidTr="008467B6">
        <w:tc>
          <w:tcPr>
            <w:tcW w:w="318" w:type="pct"/>
          </w:tcPr>
          <w:p w:rsidR="00394800" w:rsidRDefault="00394800" w:rsidP="00846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pct"/>
          </w:tcPr>
          <w:p w:rsidR="00394800" w:rsidRDefault="00394800" w:rsidP="00846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Гарабажиу</w:t>
            </w:r>
            <w:proofErr w:type="spellEnd"/>
            <w:r>
              <w:rPr>
                <w:sz w:val="28"/>
                <w:szCs w:val="28"/>
              </w:rPr>
              <w:t xml:space="preserve"> Виктория Романовна</w:t>
            </w:r>
          </w:p>
        </w:tc>
        <w:tc>
          <w:tcPr>
            <w:tcW w:w="897" w:type="pct"/>
          </w:tcPr>
          <w:p w:rsidR="0039480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14.04.2011</w:t>
            </w:r>
          </w:p>
        </w:tc>
        <w:tc>
          <w:tcPr>
            <w:tcW w:w="1233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95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5-ти</w:t>
            </w:r>
          </w:p>
        </w:tc>
      </w:tr>
      <w:tr w:rsidR="00394800" w:rsidTr="008467B6">
        <w:tc>
          <w:tcPr>
            <w:tcW w:w="318" w:type="pct"/>
          </w:tcPr>
          <w:p w:rsidR="00394800" w:rsidRDefault="002566D4" w:rsidP="00846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7" w:type="pct"/>
          </w:tcPr>
          <w:p w:rsidR="00394800" w:rsidRDefault="00394800" w:rsidP="008467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Гарабажиу</w:t>
            </w:r>
            <w:proofErr w:type="spellEnd"/>
            <w:r>
              <w:rPr>
                <w:sz w:val="28"/>
                <w:szCs w:val="28"/>
              </w:rPr>
              <w:t xml:space="preserve"> Александр Романович</w:t>
            </w:r>
          </w:p>
        </w:tc>
        <w:tc>
          <w:tcPr>
            <w:tcW w:w="897" w:type="pct"/>
          </w:tcPr>
          <w:p w:rsidR="0039480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22.11.2007</w:t>
            </w:r>
          </w:p>
        </w:tc>
        <w:tc>
          <w:tcPr>
            <w:tcW w:w="1233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95" w:type="pct"/>
          </w:tcPr>
          <w:p w:rsidR="00394800" w:rsidRPr="001263B0" w:rsidRDefault="00394800" w:rsidP="008467B6">
            <w:pPr>
              <w:jc w:val="center"/>
              <w:rPr>
                <w:sz w:val="28"/>
                <w:szCs w:val="28"/>
              </w:rPr>
            </w:pPr>
            <w:r w:rsidRPr="001263B0">
              <w:rPr>
                <w:sz w:val="28"/>
                <w:szCs w:val="28"/>
              </w:rPr>
              <w:t>5-ти</w:t>
            </w:r>
          </w:p>
        </w:tc>
      </w:tr>
    </w:tbl>
    <w:p w:rsidR="00394800" w:rsidRDefault="00394800" w:rsidP="00394800"/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3948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800" w:rsidRDefault="00394800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EED" w:rsidRDefault="00252E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52EED" w:rsidSect="0045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BF6"/>
    <w:multiLevelType w:val="hybridMultilevel"/>
    <w:tmpl w:val="000AFA5E"/>
    <w:lvl w:ilvl="0" w:tplc="F09C4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956"/>
    <w:multiLevelType w:val="hybridMultilevel"/>
    <w:tmpl w:val="729096C0"/>
    <w:lvl w:ilvl="0" w:tplc="39DC0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04"/>
    <w:multiLevelType w:val="hybridMultilevel"/>
    <w:tmpl w:val="86E22622"/>
    <w:lvl w:ilvl="0" w:tplc="889EB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42B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2EF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F34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6AE"/>
    <w:multiLevelType w:val="hybridMultilevel"/>
    <w:tmpl w:val="4D1C89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094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9D3896"/>
    <w:multiLevelType w:val="hybridMultilevel"/>
    <w:tmpl w:val="0C824AC2"/>
    <w:lvl w:ilvl="0" w:tplc="18D4E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3BB3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21CD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26B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E42B8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BA1A01"/>
    <w:multiLevelType w:val="hybridMultilevel"/>
    <w:tmpl w:val="1570C498"/>
    <w:lvl w:ilvl="0" w:tplc="A656B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AE3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B9523A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0828B5"/>
    <w:multiLevelType w:val="hybridMultilevel"/>
    <w:tmpl w:val="DD165170"/>
    <w:lvl w:ilvl="0" w:tplc="5A166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28A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622080"/>
    <w:multiLevelType w:val="hybridMultilevel"/>
    <w:tmpl w:val="13261DBA"/>
    <w:lvl w:ilvl="0" w:tplc="780E2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56E3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78A8"/>
    <w:multiLevelType w:val="hybridMultilevel"/>
    <w:tmpl w:val="3BE2BD64"/>
    <w:lvl w:ilvl="0" w:tplc="ED9E5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0416"/>
    <w:multiLevelType w:val="hybridMultilevel"/>
    <w:tmpl w:val="F4E20EA8"/>
    <w:lvl w:ilvl="0" w:tplc="C396D4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B5232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56662"/>
    <w:multiLevelType w:val="hybridMultilevel"/>
    <w:tmpl w:val="274A8DF8"/>
    <w:lvl w:ilvl="0" w:tplc="80B4FA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524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097968"/>
    <w:multiLevelType w:val="hybridMultilevel"/>
    <w:tmpl w:val="DF508452"/>
    <w:lvl w:ilvl="0" w:tplc="124EA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D0E5C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505853"/>
    <w:multiLevelType w:val="hybridMultilevel"/>
    <w:tmpl w:val="43CE9310"/>
    <w:lvl w:ilvl="0" w:tplc="FF82B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465FB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63B76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90FDB"/>
    <w:multiLevelType w:val="hybridMultilevel"/>
    <w:tmpl w:val="998E88DC"/>
    <w:lvl w:ilvl="0" w:tplc="4A2288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0C69C0"/>
    <w:multiLevelType w:val="hybridMultilevel"/>
    <w:tmpl w:val="4D1C89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20EE0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F1694B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2"/>
  </w:num>
  <w:num w:numId="5">
    <w:abstractNumId w:val="18"/>
  </w:num>
  <w:num w:numId="6">
    <w:abstractNumId w:val="20"/>
  </w:num>
  <w:num w:numId="7">
    <w:abstractNumId w:val="21"/>
  </w:num>
  <w:num w:numId="8">
    <w:abstractNumId w:val="23"/>
  </w:num>
  <w:num w:numId="9">
    <w:abstractNumId w:val="27"/>
  </w:num>
  <w:num w:numId="10">
    <w:abstractNumId w:val="25"/>
  </w:num>
  <w:num w:numId="11">
    <w:abstractNumId w:val="8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9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</w:num>
  <w:num w:numId="27">
    <w:abstractNumId w:val="33"/>
  </w:num>
  <w:num w:numId="28">
    <w:abstractNumId w:val="10"/>
  </w:num>
  <w:num w:numId="29">
    <w:abstractNumId w:val="32"/>
  </w:num>
  <w:num w:numId="30">
    <w:abstractNumId w:val="28"/>
  </w:num>
  <w:num w:numId="31">
    <w:abstractNumId w:val="5"/>
  </w:num>
  <w:num w:numId="32">
    <w:abstractNumId w:val="29"/>
  </w:num>
  <w:num w:numId="33">
    <w:abstractNumId w:val="4"/>
  </w:num>
  <w:num w:numId="34">
    <w:abstractNumId w:val="3"/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BF6"/>
    <w:rsid w:val="000075B4"/>
    <w:rsid w:val="00007FA8"/>
    <w:rsid w:val="00031DA9"/>
    <w:rsid w:val="0004056E"/>
    <w:rsid w:val="00051DDC"/>
    <w:rsid w:val="00060CF0"/>
    <w:rsid w:val="0006339D"/>
    <w:rsid w:val="00063CDD"/>
    <w:rsid w:val="00070B2D"/>
    <w:rsid w:val="000839EB"/>
    <w:rsid w:val="0009196F"/>
    <w:rsid w:val="00093C6A"/>
    <w:rsid w:val="0009488A"/>
    <w:rsid w:val="000948BD"/>
    <w:rsid w:val="000A38EB"/>
    <w:rsid w:val="000A3A7A"/>
    <w:rsid w:val="000A7662"/>
    <w:rsid w:val="000B0B84"/>
    <w:rsid w:val="000B4DAB"/>
    <w:rsid w:val="000C20C8"/>
    <w:rsid w:val="000C3889"/>
    <w:rsid w:val="000C40D5"/>
    <w:rsid w:val="000C4AE5"/>
    <w:rsid w:val="000D0E9C"/>
    <w:rsid w:val="000D515F"/>
    <w:rsid w:val="000E208E"/>
    <w:rsid w:val="000E3D56"/>
    <w:rsid w:val="000E5303"/>
    <w:rsid w:val="000E784A"/>
    <w:rsid w:val="001003EF"/>
    <w:rsid w:val="00110CE6"/>
    <w:rsid w:val="001135BC"/>
    <w:rsid w:val="0011542E"/>
    <w:rsid w:val="001215E5"/>
    <w:rsid w:val="00141280"/>
    <w:rsid w:val="00142F0C"/>
    <w:rsid w:val="00145BCC"/>
    <w:rsid w:val="00147515"/>
    <w:rsid w:val="001509A3"/>
    <w:rsid w:val="0015346E"/>
    <w:rsid w:val="001541A5"/>
    <w:rsid w:val="00154B9A"/>
    <w:rsid w:val="001607C8"/>
    <w:rsid w:val="001621F7"/>
    <w:rsid w:val="0016256B"/>
    <w:rsid w:val="00163D53"/>
    <w:rsid w:val="00173BF8"/>
    <w:rsid w:val="00175C49"/>
    <w:rsid w:val="001921BB"/>
    <w:rsid w:val="00195838"/>
    <w:rsid w:val="001958B7"/>
    <w:rsid w:val="00197B75"/>
    <w:rsid w:val="001A5C30"/>
    <w:rsid w:val="001B6DD5"/>
    <w:rsid w:val="001C190D"/>
    <w:rsid w:val="001C3E7D"/>
    <w:rsid w:val="001C3FF3"/>
    <w:rsid w:val="001C6D53"/>
    <w:rsid w:val="001D0167"/>
    <w:rsid w:val="001D128D"/>
    <w:rsid w:val="001D4814"/>
    <w:rsid w:val="001D6E2D"/>
    <w:rsid w:val="001E03B7"/>
    <w:rsid w:val="001E475C"/>
    <w:rsid w:val="001E4766"/>
    <w:rsid w:val="001F1971"/>
    <w:rsid w:val="002163FA"/>
    <w:rsid w:val="00222772"/>
    <w:rsid w:val="00222F85"/>
    <w:rsid w:val="002305E3"/>
    <w:rsid w:val="0023084E"/>
    <w:rsid w:val="00232450"/>
    <w:rsid w:val="00242CA3"/>
    <w:rsid w:val="0024479A"/>
    <w:rsid w:val="00252EED"/>
    <w:rsid w:val="002566D4"/>
    <w:rsid w:val="00257E7D"/>
    <w:rsid w:val="002654C1"/>
    <w:rsid w:val="002760C5"/>
    <w:rsid w:val="002767DC"/>
    <w:rsid w:val="00290068"/>
    <w:rsid w:val="002905CE"/>
    <w:rsid w:val="00290ABD"/>
    <w:rsid w:val="0029377F"/>
    <w:rsid w:val="00296081"/>
    <w:rsid w:val="00296928"/>
    <w:rsid w:val="002B32F0"/>
    <w:rsid w:val="002C1D9E"/>
    <w:rsid w:val="002F1A92"/>
    <w:rsid w:val="002F1EFE"/>
    <w:rsid w:val="002F20A4"/>
    <w:rsid w:val="002F4C21"/>
    <w:rsid w:val="002F6635"/>
    <w:rsid w:val="0030347F"/>
    <w:rsid w:val="00311F74"/>
    <w:rsid w:val="0031350E"/>
    <w:rsid w:val="003147EB"/>
    <w:rsid w:val="0031766B"/>
    <w:rsid w:val="00325623"/>
    <w:rsid w:val="003274F1"/>
    <w:rsid w:val="00330206"/>
    <w:rsid w:val="00330864"/>
    <w:rsid w:val="00332349"/>
    <w:rsid w:val="00333D99"/>
    <w:rsid w:val="003341BA"/>
    <w:rsid w:val="003376A3"/>
    <w:rsid w:val="00346E7F"/>
    <w:rsid w:val="00347715"/>
    <w:rsid w:val="00350B13"/>
    <w:rsid w:val="00351286"/>
    <w:rsid w:val="00356336"/>
    <w:rsid w:val="003637AF"/>
    <w:rsid w:val="0036401E"/>
    <w:rsid w:val="00370FFB"/>
    <w:rsid w:val="0037385F"/>
    <w:rsid w:val="0037671A"/>
    <w:rsid w:val="00383FD6"/>
    <w:rsid w:val="00387968"/>
    <w:rsid w:val="00394800"/>
    <w:rsid w:val="003A11AE"/>
    <w:rsid w:val="003A3ADE"/>
    <w:rsid w:val="003A5616"/>
    <w:rsid w:val="003A63B8"/>
    <w:rsid w:val="003A75DB"/>
    <w:rsid w:val="003B0A2E"/>
    <w:rsid w:val="003B37ED"/>
    <w:rsid w:val="003B3ACD"/>
    <w:rsid w:val="003B6F9D"/>
    <w:rsid w:val="003C0C03"/>
    <w:rsid w:val="003C10A8"/>
    <w:rsid w:val="003D1110"/>
    <w:rsid w:val="003D734A"/>
    <w:rsid w:val="003E02F6"/>
    <w:rsid w:val="003F733C"/>
    <w:rsid w:val="00404B42"/>
    <w:rsid w:val="004151DB"/>
    <w:rsid w:val="00416613"/>
    <w:rsid w:val="00426A54"/>
    <w:rsid w:val="004415AF"/>
    <w:rsid w:val="00450CCD"/>
    <w:rsid w:val="00465B43"/>
    <w:rsid w:val="00466621"/>
    <w:rsid w:val="00471132"/>
    <w:rsid w:val="00472692"/>
    <w:rsid w:val="00473A76"/>
    <w:rsid w:val="00476C4A"/>
    <w:rsid w:val="004811C7"/>
    <w:rsid w:val="004821A4"/>
    <w:rsid w:val="004A2EAB"/>
    <w:rsid w:val="004A3C96"/>
    <w:rsid w:val="004B40BA"/>
    <w:rsid w:val="004B6A26"/>
    <w:rsid w:val="004B732E"/>
    <w:rsid w:val="004C6BDF"/>
    <w:rsid w:val="004C74FA"/>
    <w:rsid w:val="004D2A5E"/>
    <w:rsid w:val="004D2C07"/>
    <w:rsid w:val="004D2C21"/>
    <w:rsid w:val="004D2CF5"/>
    <w:rsid w:val="004D2DE9"/>
    <w:rsid w:val="004D3B05"/>
    <w:rsid w:val="004D4435"/>
    <w:rsid w:val="004E353F"/>
    <w:rsid w:val="004E4042"/>
    <w:rsid w:val="004E4260"/>
    <w:rsid w:val="004F24EF"/>
    <w:rsid w:val="004F262C"/>
    <w:rsid w:val="004F2A3F"/>
    <w:rsid w:val="004F2EB7"/>
    <w:rsid w:val="00502634"/>
    <w:rsid w:val="0050275B"/>
    <w:rsid w:val="005118A9"/>
    <w:rsid w:val="005120FA"/>
    <w:rsid w:val="0051554F"/>
    <w:rsid w:val="005167A8"/>
    <w:rsid w:val="00517C8E"/>
    <w:rsid w:val="0052083C"/>
    <w:rsid w:val="005306F5"/>
    <w:rsid w:val="00534AE8"/>
    <w:rsid w:val="00535B11"/>
    <w:rsid w:val="00536327"/>
    <w:rsid w:val="005444D0"/>
    <w:rsid w:val="00546385"/>
    <w:rsid w:val="005479BE"/>
    <w:rsid w:val="005624CC"/>
    <w:rsid w:val="005631C4"/>
    <w:rsid w:val="00576297"/>
    <w:rsid w:val="00576629"/>
    <w:rsid w:val="0057776B"/>
    <w:rsid w:val="005807B0"/>
    <w:rsid w:val="00582665"/>
    <w:rsid w:val="0058539F"/>
    <w:rsid w:val="00592BBA"/>
    <w:rsid w:val="005A114E"/>
    <w:rsid w:val="005A4540"/>
    <w:rsid w:val="005A7BAA"/>
    <w:rsid w:val="005B4717"/>
    <w:rsid w:val="005B5480"/>
    <w:rsid w:val="005B69D8"/>
    <w:rsid w:val="005C089D"/>
    <w:rsid w:val="005C1405"/>
    <w:rsid w:val="005C5190"/>
    <w:rsid w:val="005E28E8"/>
    <w:rsid w:val="005F0EEC"/>
    <w:rsid w:val="005F5113"/>
    <w:rsid w:val="00604475"/>
    <w:rsid w:val="00606975"/>
    <w:rsid w:val="00611E2A"/>
    <w:rsid w:val="0062418A"/>
    <w:rsid w:val="006244CD"/>
    <w:rsid w:val="00630A2E"/>
    <w:rsid w:val="00631209"/>
    <w:rsid w:val="00632A2E"/>
    <w:rsid w:val="00634C97"/>
    <w:rsid w:val="0063532D"/>
    <w:rsid w:val="00637E55"/>
    <w:rsid w:val="00643E81"/>
    <w:rsid w:val="00645AF4"/>
    <w:rsid w:val="0065290E"/>
    <w:rsid w:val="00655453"/>
    <w:rsid w:val="006577A2"/>
    <w:rsid w:val="00665D51"/>
    <w:rsid w:val="006742E1"/>
    <w:rsid w:val="006760B7"/>
    <w:rsid w:val="00695D98"/>
    <w:rsid w:val="006C1B30"/>
    <w:rsid w:val="006C7A7A"/>
    <w:rsid w:val="006D219D"/>
    <w:rsid w:val="006D7CCE"/>
    <w:rsid w:val="006E4984"/>
    <w:rsid w:val="006F57B2"/>
    <w:rsid w:val="006F6AD6"/>
    <w:rsid w:val="00705F04"/>
    <w:rsid w:val="00707730"/>
    <w:rsid w:val="00713CE0"/>
    <w:rsid w:val="00716441"/>
    <w:rsid w:val="00716FB6"/>
    <w:rsid w:val="00717524"/>
    <w:rsid w:val="00721413"/>
    <w:rsid w:val="007240B9"/>
    <w:rsid w:val="00724BB6"/>
    <w:rsid w:val="00733D34"/>
    <w:rsid w:val="007512C0"/>
    <w:rsid w:val="00754638"/>
    <w:rsid w:val="00761D5F"/>
    <w:rsid w:val="00761F7F"/>
    <w:rsid w:val="0076586F"/>
    <w:rsid w:val="00770A00"/>
    <w:rsid w:val="007731B9"/>
    <w:rsid w:val="0077521B"/>
    <w:rsid w:val="00783B38"/>
    <w:rsid w:val="00783BA6"/>
    <w:rsid w:val="007906D6"/>
    <w:rsid w:val="00790D49"/>
    <w:rsid w:val="00792E0A"/>
    <w:rsid w:val="0079353B"/>
    <w:rsid w:val="007A657C"/>
    <w:rsid w:val="007B371D"/>
    <w:rsid w:val="007B66C3"/>
    <w:rsid w:val="007B7973"/>
    <w:rsid w:val="007C0B45"/>
    <w:rsid w:val="007C23AD"/>
    <w:rsid w:val="007D005F"/>
    <w:rsid w:val="007D1A67"/>
    <w:rsid w:val="007D7E02"/>
    <w:rsid w:val="007E0E39"/>
    <w:rsid w:val="007F17AF"/>
    <w:rsid w:val="007F2515"/>
    <w:rsid w:val="0080103C"/>
    <w:rsid w:val="008018B3"/>
    <w:rsid w:val="00803D8F"/>
    <w:rsid w:val="00804283"/>
    <w:rsid w:val="008061AA"/>
    <w:rsid w:val="008063D0"/>
    <w:rsid w:val="008104E2"/>
    <w:rsid w:val="00812EC0"/>
    <w:rsid w:val="0081656B"/>
    <w:rsid w:val="00817385"/>
    <w:rsid w:val="00820B24"/>
    <w:rsid w:val="008234F6"/>
    <w:rsid w:val="008239DA"/>
    <w:rsid w:val="0083263A"/>
    <w:rsid w:val="00833A49"/>
    <w:rsid w:val="00835AD3"/>
    <w:rsid w:val="00843A47"/>
    <w:rsid w:val="00850046"/>
    <w:rsid w:val="00852C6D"/>
    <w:rsid w:val="00855F9E"/>
    <w:rsid w:val="0086468F"/>
    <w:rsid w:val="00883BE8"/>
    <w:rsid w:val="00886698"/>
    <w:rsid w:val="008B7DB3"/>
    <w:rsid w:val="008D09D2"/>
    <w:rsid w:val="008D1D1A"/>
    <w:rsid w:val="008D2DAF"/>
    <w:rsid w:val="008D6A9F"/>
    <w:rsid w:val="008E2CC1"/>
    <w:rsid w:val="008E410D"/>
    <w:rsid w:val="008F07AD"/>
    <w:rsid w:val="008F090A"/>
    <w:rsid w:val="008F562E"/>
    <w:rsid w:val="008F70C0"/>
    <w:rsid w:val="009011D1"/>
    <w:rsid w:val="00903FFF"/>
    <w:rsid w:val="00905BDA"/>
    <w:rsid w:val="00911ED3"/>
    <w:rsid w:val="00914C23"/>
    <w:rsid w:val="00917F57"/>
    <w:rsid w:val="009204BB"/>
    <w:rsid w:val="00925856"/>
    <w:rsid w:val="00925D81"/>
    <w:rsid w:val="00937DCA"/>
    <w:rsid w:val="0094499A"/>
    <w:rsid w:val="00970BB6"/>
    <w:rsid w:val="00981308"/>
    <w:rsid w:val="00986FA2"/>
    <w:rsid w:val="00990613"/>
    <w:rsid w:val="009909F7"/>
    <w:rsid w:val="009933A8"/>
    <w:rsid w:val="009A01B2"/>
    <w:rsid w:val="009A0892"/>
    <w:rsid w:val="009A1545"/>
    <w:rsid w:val="009A1AA4"/>
    <w:rsid w:val="009A3C09"/>
    <w:rsid w:val="009A52C3"/>
    <w:rsid w:val="009A719F"/>
    <w:rsid w:val="009B09FF"/>
    <w:rsid w:val="009B0B21"/>
    <w:rsid w:val="009B15BA"/>
    <w:rsid w:val="009C119E"/>
    <w:rsid w:val="009D2892"/>
    <w:rsid w:val="009D5A27"/>
    <w:rsid w:val="009E0BF6"/>
    <w:rsid w:val="009E4473"/>
    <w:rsid w:val="009E5A80"/>
    <w:rsid w:val="009F21CE"/>
    <w:rsid w:val="009F5F59"/>
    <w:rsid w:val="009F7E77"/>
    <w:rsid w:val="00A02246"/>
    <w:rsid w:val="00A12E18"/>
    <w:rsid w:val="00A145A5"/>
    <w:rsid w:val="00A210A6"/>
    <w:rsid w:val="00A33320"/>
    <w:rsid w:val="00A3357B"/>
    <w:rsid w:val="00A447FA"/>
    <w:rsid w:val="00A47C99"/>
    <w:rsid w:val="00A5109D"/>
    <w:rsid w:val="00A535A7"/>
    <w:rsid w:val="00A625CB"/>
    <w:rsid w:val="00A64756"/>
    <w:rsid w:val="00A656C8"/>
    <w:rsid w:val="00A67614"/>
    <w:rsid w:val="00A7353B"/>
    <w:rsid w:val="00A767C6"/>
    <w:rsid w:val="00A82BFE"/>
    <w:rsid w:val="00A85FC0"/>
    <w:rsid w:val="00A87740"/>
    <w:rsid w:val="00A91734"/>
    <w:rsid w:val="00A93341"/>
    <w:rsid w:val="00A95489"/>
    <w:rsid w:val="00A96765"/>
    <w:rsid w:val="00A9730E"/>
    <w:rsid w:val="00A97DE1"/>
    <w:rsid w:val="00AA1A76"/>
    <w:rsid w:val="00AA48A8"/>
    <w:rsid w:val="00AA740D"/>
    <w:rsid w:val="00AB0367"/>
    <w:rsid w:val="00AB796A"/>
    <w:rsid w:val="00AC27CD"/>
    <w:rsid w:val="00AC3EB9"/>
    <w:rsid w:val="00AC4B66"/>
    <w:rsid w:val="00AC6868"/>
    <w:rsid w:val="00AC7D38"/>
    <w:rsid w:val="00AD0C18"/>
    <w:rsid w:val="00AD6C4E"/>
    <w:rsid w:val="00AE1152"/>
    <w:rsid w:val="00AE145D"/>
    <w:rsid w:val="00AE2E72"/>
    <w:rsid w:val="00AE59E5"/>
    <w:rsid w:val="00AE7C25"/>
    <w:rsid w:val="00AF4953"/>
    <w:rsid w:val="00B0243D"/>
    <w:rsid w:val="00B160F1"/>
    <w:rsid w:val="00B20B9E"/>
    <w:rsid w:val="00B23B5C"/>
    <w:rsid w:val="00B276AA"/>
    <w:rsid w:val="00B35ABD"/>
    <w:rsid w:val="00B37DD4"/>
    <w:rsid w:val="00B450DC"/>
    <w:rsid w:val="00B4767E"/>
    <w:rsid w:val="00B50775"/>
    <w:rsid w:val="00B54D97"/>
    <w:rsid w:val="00B73E0C"/>
    <w:rsid w:val="00B81BD7"/>
    <w:rsid w:val="00B8434D"/>
    <w:rsid w:val="00B904A0"/>
    <w:rsid w:val="00B929D5"/>
    <w:rsid w:val="00B94DF0"/>
    <w:rsid w:val="00B95E2F"/>
    <w:rsid w:val="00B96592"/>
    <w:rsid w:val="00BA294B"/>
    <w:rsid w:val="00BA2EF3"/>
    <w:rsid w:val="00BA479A"/>
    <w:rsid w:val="00BB3821"/>
    <w:rsid w:val="00BB5A2D"/>
    <w:rsid w:val="00BB7DDF"/>
    <w:rsid w:val="00BC198F"/>
    <w:rsid w:val="00BC3FB3"/>
    <w:rsid w:val="00BD2E62"/>
    <w:rsid w:val="00BD5198"/>
    <w:rsid w:val="00BE37FD"/>
    <w:rsid w:val="00BF1256"/>
    <w:rsid w:val="00BF12AC"/>
    <w:rsid w:val="00BF135A"/>
    <w:rsid w:val="00BF5F07"/>
    <w:rsid w:val="00C039BE"/>
    <w:rsid w:val="00C04E8B"/>
    <w:rsid w:val="00C129C2"/>
    <w:rsid w:val="00C2255B"/>
    <w:rsid w:val="00C257E7"/>
    <w:rsid w:val="00C27C2F"/>
    <w:rsid w:val="00C30A46"/>
    <w:rsid w:val="00C31E55"/>
    <w:rsid w:val="00C42459"/>
    <w:rsid w:val="00C46839"/>
    <w:rsid w:val="00C5006D"/>
    <w:rsid w:val="00C51E52"/>
    <w:rsid w:val="00C52C4E"/>
    <w:rsid w:val="00C5499F"/>
    <w:rsid w:val="00C56358"/>
    <w:rsid w:val="00C56BA1"/>
    <w:rsid w:val="00C6401F"/>
    <w:rsid w:val="00C64B2F"/>
    <w:rsid w:val="00C7118F"/>
    <w:rsid w:val="00C72DA6"/>
    <w:rsid w:val="00C75DF1"/>
    <w:rsid w:val="00C7778B"/>
    <w:rsid w:val="00C80B7B"/>
    <w:rsid w:val="00C81815"/>
    <w:rsid w:val="00C859F3"/>
    <w:rsid w:val="00C918CF"/>
    <w:rsid w:val="00C93A9B"/>
    <w:rsid w:val="00CA29A0"/>
    <w:rsid w:val="00CA60E8"/>
    <w:rsid w:val="00CA7FF7"/>
    <w:rsid w:val="00CB0A4E"/>
    <w:rsid w:val="00CC5363"/>
    <w:rsid w:val="00CC6C86"/>
    <w:rsid w:val="00CD0B2D"/>
    <w:rsid w:val="00CF03D3"/>
    <w:rsid w:val="00CF1868"/>
    <w:rsid w:val="00CF4D7C"/>
    <w:rsid w:val="00D00DB3"/>
    <w:rsid w:val="00D0674E"/>
    <w:rsid w:val="00D068EB"/>
    <w:rsid w:val="00D13579"/>
    <w:rsid w:val="00D15D71"/>
    <w:rsid w:val="00D1764E"/>
    <w:rsid w:val="00D27102"/>
    <w:rsid w:val="00D31688"/>
    <w:rsid w:val="00D3670F"/>
    <w:rsid w:val="00D41CF6"/>
    <w:rsid w:val="00D42D9D"/>
    <w:rsid w:val="00D7177C"/>
    <w:rsid w:val="00D7306B"/>
    <w:rsid w:val="00D74346"/>
    <w:rsid w:val="00D7634E"/>
    <w:rsid w:val="00D810FC"/>
    <w:rsid w:val="00DA1C48"/>
    <w:rsid w:val="00DA3F54"/>
    <w:rsid w:val="00DB62C5"/>
    <w:rsid w:val="00DC2205"/>
    <w:rsid w:val="00DC5CE2"/>
    <w:rsid w:val="00DD1C15"/>
    <w:rsid w:val="00DD2DBD"/>
    <w:rsid w:val="00DE3B22"/>
    <w:rsid w:val="00DE7363"/>
    <w:rsid w:val="00DE7D90"/>
    <w:rsid w:val="00DF5D44"/>
    <w:rsid w:val="00E14A21"/>
    <w:rsid w:val="00E417AA"/>
    <w:rsid w:val="00E4440F"/>
    <w:rsid w:val="00E5299C"/>
    <w:rsid w:val="00E54E1F"/>
    <w:rsid w:val="00E57D8C"/>
    <w:rsid w:val="00E62B42"/>
    <w:rsid w:val="00E8149A"/>
    <w:rsid w:val="00E83738"/>
    <w:rsid w:val="00E84F77"/>
    <w:rsid w:val="00E95E7E"/>
    <w:rsid w:val="00E97879"/>
    <w:rsid w:val="00EA1634"/>
    <w:rsid w:val="00EA4779"/>
    <w:rsid w:val="00EB2B69"/>
    <w:rsid w:val="00EB4E70"/>
    <w:rsid w:val="00EC2A91"/>
    <w:rsid w:val="00EC413D"/>
    <w:rsid w:val="00EC4916"/>
    <w:rsid w:val="00EC5E50"/>
    <w:rsid w:val="00ED1AF1"/>
    <w:rsid w:val="00EE0377"/>
    <w:rsid w:val="00EE103E"/>
    <w:rsid w:val="00EE2E25"/>
    <w:rsid w:val="00EE5B1F"/>
    <w:rsid w:val="00EE771E"/>
    <w:rsid w:val="00EF7332"/>
    <w:rsid w:val="00F00EFB"/>
    <w:rsid w:val="00F0783A"/>
    <w:rsid w:val="00F10DC8"/>
    <w:rsid w:val="00F15B3A"/>
    <w:rsid w:val="00F15E28"/>
    <w:rsid w:val="00F1640D"/>
    <w:rsid w:val="00F17E9B"/>
    <w:rsid w:val="00F27EC8"/>
    <w:rsid w:val="00F33C0D"/>
    <w:rsid w:val="00F353E3"/>
    <w:rsid w:val="00F36B8A"/>
    <w:rsid w:val="00F41C7E"/>
    <w:rsid w:val="00F45212"/>
    <w:rsid w:val="00F4563A"/>
    <w:rsid w:val="00F46B41"/>
    <w:rsid w:val="00F51721"/>
    <w:rsid w:val="00F54914"/>
    <w:rsid w:val="00F604AC"/>
    <w:rsid w:val="00F6436A"/>
    <w:rsid w:val="00F66471"/>
    <w:rsid w:val="00F862D8"/>
    <w:rsid w:val="00F868BC"/>
    <w:rsid w:val="00F872BB"/>
    <w:rsid w:val="00F87F66"/>
    <w:rsid w:val="00F92D89"/>
    <w:rsid w:val="00F9315C"/>
    <w:rsid w:val="00F93806"/>
    <w:rsid w:val="00F96F57"/>
    <w:rsid w:val="00FA30A0"/>
    <w:rsid w:val="00FA3421"/>
    <w:rsid w:val="00FB2516"/>
    <w:rsid w:val="00FB4AB5"/>
    <w:rsid w:val="00FB63EB"/>
    <w:rsid w:val="00FD015D"/>
    <w:rsid w:val="00FD49E9"/>
    <w:rsid w:val="00FD4A78"/>
    <w:rsid w:val="00FD7E24"/>
    <w:rsid w:val="00FE03F9"/>
    <w:rsid w:val="00FE5D9C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8C6C"/>
  <w15:docId w15:val="{425906DF-A3D6-4C52-B833-5A415B1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FF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uiPriority w:val="1"/>
    <w:qFormat/>
    <w:rsid w:val="008F562E"/>
  </w:style>
  <w:style w:type="paragraph" w:styleId="a5">
    <w:name w:val="Balloon Text"/>
    <w:basedOn w:val="a"/>
    <w:link w:val="a6"/>
    <w:uiPriority w:val="99"/>
    <w:semiHidden/>
    <w:unhideWhenUsed/>
    <w:rsid w:val="00415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6613"/>
    <w:pPr>
      <w:ind w:left="720"/>
      <w:contextualSpacing/>
    </w:pPr>
  </w:style>
  <w:style w:type="table" w:styleId="a8">
    <w:name w:val="Table Grid"/>
    <w:basedOn w:val="a1"/>
    <w:uiPriority w:val="39"/>
    <w:rsid w:val="00A4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B2516"/>
    <w:pPr>
      <w:widowControl w:val="0"/>
      <w:suppressLineNumbers/>
      <w:suppressAutoHyphens/>
    </w:pPr>
    <w:rPr>
      <w:rFonts w:eastAsia="Andale Sans UI"/>
      <w:kern w:val="2"/>
    </w:rPr>
  </w:style>
  <w:style w:type="paragraph" w:styleId="aa">
    <w:name w:val="Body Text"/>
    <w:basedOn w:val="a"/>
    <w:link w:val="ab"/>
    <w:unhideWhenUsed/>
    <w:rsid w:val="003E02F6"/>
    <w:rPr>
      <w:sz w:val="28"/>
    </w:rPr>
  </w:style>
  <w:style w:type="character" w:customStyle="1" w:styleId="ab">
    <w:name w:val="Основной текст Знак"/>
    <w:basedOn w:val="a0"/>
    <w:link w:val="aa"/>
    <w:rsid w:val="003E02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1">
    <w:name w:val="T1"/>
    <w:hidden/>
    <w:rsid w:val="004D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54A70-25AA-4C7F-9134-A20882F5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МНСОШ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rogna</cp:lastModifiedBy>
  <cp:revision>468</cp:revision>
  <cp:lastPrinted>2022-11-03T12:00:00Z</cp:lastPrinted>
  <dcterms:created xsi:type="dcterms:W3CDTF">2012-05-10T05:15:00Z</dcterms:created>
  <dcterms:modified xsi:type="dcterms:W3CDTF">2022-11-03T12:00:00Z</dcterms:modified>
</cp:coreProperties>
</file>